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1027" w14:textId="77777777" w:rsidR="00D048AC" w:rsidRPr="00AF4C93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AF4C93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F6B2B"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>４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344668D5" w14:textId="77777777" w:rsidR="00C342AC" w:rsidRDefault="002F6B2B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F4C93">
        <w:rPr>
          <w:rFonts w:ascii="BIZ UDゴシック" w:eastAsia="BIZ UDゴシック" w:hAnsi="BIZ UDゴシック" w:hint="eastAsia"/>
          <w:sz w:val="36"/>
          <w:szCs w:val="36"/>
        </w:rPr>
        <w:t>現受託業務概要</w:t>
      </w:r>
    </w:p>
    <w:p w14:paraId="0C3083DB" w14:textId="77777777" w:rsidR="00814137" w:rsidRDefault="00814137" w:rsidP="00814137">
      <w:pPr>
        <w:rPr>
          <w:rFonts w:ascii="BIZ UDゴシック" w:eastAsia="BIZ UDゴシック" w:hAnsi="BIZ UDゴシック"/>
          <w:szCs w:val="36"/>
        </w:rPr>
      </w:pPr>
    </w:p>
    <w:p w14:paraId="3C3F1F2F" w14:textId="77777777" w:rsidR="00814137" w:rsidRPr="005B301D" w:rsidRDefault="00814137" w:rsidP="00814137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5C9C1182" w14:textId="77777777" w:rsidR="00814137" w:rsidRPr="005B301D" w:rsidRDefault="00814137" w:rsidP="008141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A589459" w14:textId="77777777" w:rsidR="00814137" w:rsidRPr="005B301D" w:rsidRDefault="00814137" w:rsidP="00814137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633FF84A" w14:textId="77777777" w:rsidR="00814137" w:rsidRPr="00814137" w:rsidRDefault="00814137" w:rsidP="00814137">
      <w:pPr>
        <w:rPr>
          <w:rFonts w:ascii="BIZ UDゴシック" w:eastAsia="BIZ UDゴシック" w:hAnsi="BIZ UDゴシック"/>
          <w:szCs w:val="36"/>
        </w:rPr>
      </w:pPr>
    </w:p>
    <w:p w14:paraId="2825268C" w14:textId="6635B2AD" w:rsidR="004D61F6" w:rsidRPr="00AF4C93" w:rsidRDefault="004D61F6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１　</w:t>
      </w:r>
      <w:r w:rsidR="002315E5">
        <w:rPr>
          <w:rFonts w:ascii="BIZ UDゴシック" w:eastAsia="BIZ UDゴシック" w:hAnsi="BIZ UDゴシック" w:hint="eastAsia"/>
          <w:szCs w:val="24"/>
        </w:rPr>
        <w:t>令和</w:t>
      </w:r>
      <w:r w:rsidR="005E4022">
        <w:rPr>
          <w:rFonts w:ascii="BIZ UDゴシック" w:eastAsia="BIZ UDゴシック" w:hAnsi="BIZ UDゴシック" w:hint="eastAsia"/>
          <w:szCs w:val="24"/>
        </w:rPr>
        <w:t>７</w:t>
      </w:r>
      <w:r w:rsidR="00AF4C93">
        <w:rPr>
          <w:rFonts w:ascii="BIZ UDゴシック" w:eastAsia="BIZ UDゴシック" w:hAnsi="BIZ UDゴシック" w:hint="eastAsia"/>
          <w:szCs w:val="24"/>
        </w:rPr>
        <w:t>年４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月１日時点で受託している本業務と同種又は類似の</w:t>
      </w:r>
      <w:r w:rsidR="00796E82">
        <w:rPr>
          <w:rFonts w:ascii="BIZ UDゴシック" w:eastAsia="BIZ UDゴシック" w:hAnsi="BIZ UDゴシック" w:hint="eastAsia"/>
          <w:szCs w:val="24"/>
        </w:rPr>
        <w:t>同規模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業務について、すべて記入すること。</w:t>
      </w:r>
    </w:p>
    <w:p w14:paraId="34447F69" w14:textId="77777777" w:rsidR="002F6B2B" w:rsidRPr="00AF4C93" w:rsidRDefault="002F6B2B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386"/>
      </w:tblGrid>
      <w:tr w:rsidR="002F6B2B" w:rsidRPr="00AF4C93" w14:paraId="2FC6E90A" w14:textId="77777777" w:rsidTr="002F6B2B">
        <w:trPr>
          <w:trHeight w:val="939"/>
        </w:trPr>
        <w:tc>
          <w:tcPr>
            <w:tcW w:w="709" w:type="dxa"/>
            <w:vMerge w:val="restart"/>
            <w:vAlign w:val="center"/>
          </w:tcPr>
          <w:p w14:paraId="42D89B9D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№1</w:t>
            </w:r>
          </w:p>
        </w:tc>
        <w:tc>
          <w:tcPr>
            <w:tcW w:w="2977" w:type="dxa"/>
            <w:vAlign w:val="center"/>
          </w:tcPr>
          <w:p w14:paraId="0AD69FEB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66C1B197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0D213F7" w14:textId="77777777" w:rsidTr="002F6B2B">
        <w:trPr>
          <w:trHeight w:val="693"/>
        </w:trPr>
        <w:tc>
          <w:tcPr>
            <w:tcW w:w="709" w:type="dxa"/>
            <w:vMerge/>
            <w:vAlign w:val="center"/>
          </w:tcPr>
          <w:p w14:paraId="7CE6EFC8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89D2FA" w14:textId="77777777" w:rsidR="002F6B2B" w:rsidRPr="00AF4C93" w:rsidRDefault="00796E82" w:rsidP="002F6B2B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3C6F9C75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5021769B" w14:textId="77777777" w:rsidTr="002F6B2B">
        <w:tc>
          <w:tcPr>
            <w:tcW w:w="709" w:type="dxa"/>
            <w:vMerge/>
            <w:vAlign w:val="center"/>
          </w:tcPr>
          <w:p w14:paraId="3654ADF1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A1CDC4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7F5FC286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17B68538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73A22C09" w14:textId="77777777" w:rsidTr="002F6B2B">
        <w:trPr>
          <w:trHeight w:val="930"/>
        </w:trPr>
        <w:tc>
          <w:tcPr>
            <w:tcW w:w="709" w:type="dxa"/>
            <w:vMerge w:val="restart"/>
            <w:vAlign w:val="center"/>
          </w:tcPr>
          <w:p w14:paraId="2ECFFA2B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№2</w:t>
            </w:r>
          </w:p>
        </w:tc>
        <w:tc>
          <w:tcPr>
            <w:tcW w:w="2977" w:type="dxa"/>
            <w:vAlign w:val="center"/>
          </w:tcPr>
          <w:p w14:paraId="7BBCFFA3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1CA7FD03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41D2DF14" w14:textId="77777777" w:rsidTr="002F6B2B">
        <w:trPr>
          <w:trHeight w:val="681"/>
        </w:trPr>
        <w:tc>
          <w:tcPr>
            <w:tcW w:w="709" w:type="dxa"/>
            <w:vMerge/>
            <w:vAlign w:val="center"/>
          </w:tcPr>
          <w:p w14:paraId="2F804E35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450152" w14:textId="77777777"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3A509E3A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4EDBE4FA" w14:textId="77777777" w:rsidTr="002F6B2B">
        <w:tc>
          <w:tcPr>
            <w:tcW w:w="709" w:type="dxa"/>
            <w:vMerge/>
            <w:vAlign w:val="center"/>
          </w:tcPr>
          <w:p w14:paraId="51C4CB18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B046D7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569A67E4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7C908219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493354D" w14:textId="77777777" w:rsidTr="002F6B2B">
        <w:trPr>
          <w:trHeight w:val="936"/>
        </w:trPr>
        <w:tc>
          <w:tcPr>
            <w:tcW w:w="709" w:type="dxa"/>
            <w:vMerge w:val="restart"/>
            <w:vAlign w:val="center"/>
          </w:tcPr>
          <w:p w14:paraId="64EC3A3D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№3</w:t>
            </w:r>
          </w:p>
        </w:tc>
        <w:tc>
          <w:tcPr>
            <w:tcW w:w="2977" w:type="dxa"/>
            <w:vAlign w:val="center"/>
          </w:tcPr>
          <w:p w14:paraId="558313D2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209C3B14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57C1E032" w14:textId="77777777" w:rsidTr="002F6B2B">
        <w:trPr>
          <w:trHeight w:val="697"/>
        </w:trPr>
        <w:tc>
          <w:tcPr>
            <w:tcW w:w="709" w:type="dxa"/>
            <w:vMerge/>
            <w:vAlign w:val="center"/>
          </w:tcPr>
          <w:p w14:paraId="3E7085F1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DCF4683" w14:textId="77777777"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13D1193C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4D265970" w14:textId="77777777" w:rsidTr="002F6B2B">
        <w:tc>
          <w:tcPr>
            <w:tcW w:w="709" w:type="dxa"/>
            <w:vMerge/>
            <w:vAlign w:val="center"/>
          </w:tcPr>
          <w:p w14:paraId="43C2D05B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C00602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18B33121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2D706D85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5C0A1159" w14:textId="77777777" w:rsidTr="002F6B2B">
        <w:trPr>
          <w:trHeight w:val="943"/>
        </w:trPr>
        <w:tc>
          <w:tcPr>
            <w:tcW w:w="709" w:type="dxa"/>
            <w:vMerge w:val="restart"/>
            <w:vAlign w:val="center"/>
          </w:tcPr>
          <w:p w14:paraId="5341FA86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№4</w:t>
            </w:r>
          </w:p>
        </w:tc>
        <w:tc>
          <w:tcPr>
            <w:tcW w:w="2977" w:type="dxa"/>
            <w:vAlign w:val="center"/>
          </w:tcPr>
          <w:p w14:paraId="2534C28B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74181C7E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6AF2968" w14:textId="77777777" w:rsidTr="002F6B2B">
        <w:trPr>
          <w:trHeight w:val="698"/>
        </w:trPr>
        <w:tc>
          <w:tcPr>
            <w:tcW w:w="709" w:type="dxa"/>
            <w:vMerge/>
            <w:vAlign w:val="center"/>
          </w:tcPr>
          <w:p w14:paraId="09485BAD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F1B53E" w14:textId="77777777"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4EC2EA9B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4376903" w14:textId="77777777" w:rsidTr="002F6B2B">
        <w:tc>
          <w:tcPr>
            <w:tcW w:w="709" w:type="dxa"/>
            <w:vMerge/>
            <w:vAlign w:val="center"/>
          </w:tcPr>
          <w:p w14:paraId="28D4403E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B14C9C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39D4DE74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3666E3A1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7CC4638A" w14:textId="77777777" w:rsidR="002F6B2B" w:rsidRPr="00AF4C93" w:rsidRDefault="002F6B2B" w:rsidP="002F6B2B">
      <w:pPr>
        <w:rPr>
          <w:rFonts w:ascii="BIZ UDゴシック" w:eastAsia="BIZ UDゴシック" w:hAnsi="BIZ UDゴシック"/>
          <w:szCs w:val="24"/>
        </w:rPr>
      </w:pPr>
    </w:p>
    <w:sectPr w:rsidR="002F6B2B" w:rsidRPr="00AF4C93" w:rsidSect="00E32FA8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A8B6" w14:textId="77777777" w:rsidR="005326E4" w:rsidRDefault="005326E4" w:rsidP="00FF1F9B">
      <w:r>
        <w:separator/>
      </w:r>
    </w:p>
  </w:endnote>
  <w:endnote w:type="continuationSeparator" w:id="0">
    <w:p w14:paraId="0F40CC82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849875"/>
      <w:docPartObj>
        <w:docPartGallery w:val="Page Numbers (Bottom of Page)"/>
        <w:docPartUnique/>
      </w:docPartObj>
    </w:sdtPr>
    <w:sdtEndPr/>
    <w:sdtContent>
      <w:p w14:paraId="023BB0CA" w14:textId="77777777" w:rsidR="009461F4" w:rsidRDefault="009461F4" w:rsidP="0094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37" w:rsidRPr="0081413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1F7" w14:textId="77777777" w:rsidR="005326E4" w:rsidRDefault="005326E4" w:rsidP="00FF1F9B">
      <w:r>
        <w:separator/>
      </w:r>
    </w:p>
  </w:footnote>
  <w:footnote w:type="continuationSeparator" w:id="0">
    <w:p w14:paraId="54F8FE0F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4474" w14:textId="07D20987" w:rsidR="00E32FA8" w:rsidRPr="00AF4C93" w:rsidRDefault="005E4022" w:rsidP="00E32FA8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204E3F">
      <w:rPr>
        <w:rFonts w:ascii="BIZ UDゴシック" w:eastAsia="BIZ UDゴシック" w:hAnsi="BIZ UDゴシック" w:hint="eastAsia"/>
        <w:sz w:val="18"/>
        <w:szCs w:val="18"/>
      </w:rPr>
      <w:t>松戸市税業務ＢＰＲ支援業務委託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625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315E5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E4022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96E82"/>
    <w:rsid w:val="00814137"/>
    <w:rsid w:val="00871D3D"/>
    <w:rsid w:val="008F3B2E"/>
    <w:rsid w:val="00911E9E"/>
    <w:rsid w:val="009461F4"/>
    <w:rsid w:val="00952872"/>
    <w:rsid w:val="0097091D"/>
    <w:rsid w:val="009D110B"/>
    <w:rsid w:val="00A379C1"/>
    <w:rsid w:val="00A45A0D"/>
    <w:rsid w:val="00A63B87"/>
    <w:rsid w:val="00A73293"/>
    <w:rsid w:val="00AA005C"/>
    <w:rsid w:val="00AF4C93"/>
    <w:rsid w:val="00AF534E"/>
    <w:rsid w:val="00B37980"/>
    <w:rsid w:val="00B6532C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27369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8A6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2024-04-30T04:53:00Z</dcterms:created>
  <dcterms:modified xsi:type="dcterms:W3CDTF">2025-05-14T07:21:00Z</dcterms:modified>
</cp:coreProperties>
</file>